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-Accent6"/>
        <w:tblW w:w="14250" w:type="dxa"/>
        <w:tblInd w:w="-665" w:type="dxa"/>
        <w:tblLook w:val="04A0" w:firstRow="1" w:lastRow="0" w:firstColumn="1" w:lastColumn="0" w:noHBand="0" w:noVBand="1"/>
      </w:tblPr>
      <w:tblGrid>
        <w:gridCol w:w="2286"/>
        <w:gridCol w:w="2585"/>
        <w:gridCol w:w="5328"/>
        <w:gridCol w:w="4051"/>
      </w:tblGrid>
      <w:tr w:rsidR="00F369E7" w14:paraId="19946A17" w14:textId="77777777" w:rsidTr="009165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93B769F" w14:textId="4A3FAFA7" w:rsidR="00F369E7" w:rsidRDefault="00F369E7">
            <w:r>
              <w:t>Services</w:t>
            </w:r>
          </w:p>
        </w:tc>
        <w:tc>
          <w:tcPr>
            <w:tcW w:w="2585" w:type="dxa"/>
          </w:tcPr>
          <w:p w14:paraId="642B18CB" w14:textId="1333A615" w:rsidR="00F369E7" w:rsidRDefault="00F369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Purpose</w:t>
            </w:r>
          </w:p>
        </w:tc>
        <w:tc>
          <w:tcPr>
            <w:tcW w:w="5328" w:type="dxa"/>
          </w:tcPr>
          <w:p w14:paraId="494256A0" w14:textId="72DB5A7B" w:rsidR="00F369E7" w:rsidRDefault="00F369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Link</w:t>
            </w:r>
          </w:p>
        </w:tc>
        <w:tc>
          <w:tcPr>
            <w:tcW w:w="4051" w:type="dxa"/>
          </w:tcPr>
          <w:p w14:paraId="1102200E" w14:textId="31975D07" w:rsidR="00F369E7" w:rsidRPr="00B07F35" w:rsidRDefault="00F369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Credentials</w:t>
            </w:r>
          </w:p>
        </w:tc>
      </w:tr>
      <w:tr w:rsidR="002C53B8" w14:paraId="7333D73F" w14:textId="77777777" w:rsidTr="009165CC">
        <w:trPr>
          <w:trHeight w:val="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745C274D" w14:textId="77777777" w:rsidR="002C53B8" w:rsidRPr="0000367A" w:rsidRDefault="002C53B8" w:rsidP="002C53B8">
            <w:r w:rsidRPr="0000367A">
              <w:t>Computer login</w:t>
            </w:r>
          </w:p>
          <w:p w14:paraId="0E364111" w14:textId="77777777" w:rsidR="002C53B8" w:rsidRPr="0000367A" w:rsidRDefault="002C53B8" w:rsidP="00214A4B"/>
        </w:tc>
        <w:tc>
          <w:tcPr>
            <w:tcW w:w="2585" w:type="dxa"/>
          </w:tcPr>
          <w:p w14:paraId="526AEFFB" w14:textId="5EA373AD" w:rsidR="002C53B8" w:rsidRDefault="002C53B8" w:rsidP="00214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This login provides you access to your NTN Computer </w:t>
            </w:r>
          </w:p>
        </w:tc>
        <w:tc>
          <w:tcPr>
            <w:tcW w:w="5328" w:type="dxa"/>
          </w:tcPr>
          <w:p w14:paraId="6B8562F9" w14:textId="506ED7E3" w:rsidR="002C53B8" w:rsidRDefault="002C53B8" w:rsidP="00214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4051" w:type="dxa"/>
          </w:tcPr>
          <w:p w14:paraId="7732CEC8" w14:textId="586C18A8" w:rsidR="002C53B8" w:rsidRPr="00D03A55" w:rsidRDefault="002C53B8" w:rsidP="00EB2D3E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Pass</w:t>
            </w:r>
            <w:r w:rsidR="004E2140">
              <w:t>code/Pin:</w:t>
            </w:r>
          </w:p>
        </w:tc>
      </w:tr>
      <w:tr w:rsidR="00F369E7" w14:paraId="772A3595" w14:textId="77777777" w:rsidTr="009165CC">
        <w:trPr>
          <w:trHeight w:val="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1EBACD48" w14:textId="6A7A3AE9" w:rsidR="00F369E7" w:rsidRDefault="00F369E7" w:rsidP="00214A4B">
            <w:pPr>
              <w:rPr>
                <w:b w:val="0"/>
                <w:bCs w:val="0"/>
              </w:rPr>
            </w:pPr>
            <w:r w:rsidRPr="00081D48">
              <w:t>Microsoft 365</w:t>
            </w:r>
            <w:r w:rsidR="00A7639A">
              <w:t>/Office</w:t>
            </w:r>
          </w:p>
          <w:p w14:paraId="7D615F76" w14:textId="08B83B10" w:rsidR="00A7639A" w:rsidRDefault="00A7639A" w:rsidP="00214A4B">
            <w:pPr>
              <w:rPr>
                <w:b w:val="0"/>
                <w:bCs w:val="0"/>
              </w:rPr>
            </w:pPr>
            <w:r>
              <w:t xml:space="preserve">One Drive </w:t>
            </w:r>
          </w:p>
          <w:p w14:paraId="486AE0D3" w14:textId="2D17206E" w:rsidR="00F369E7" w:rsidRDefault="00F369E7" w:rsidP="00214A4B">
            <w:r>
              <w:t xml:space="preserve">Email </w:t>
            </w:r>
          </w:p>
        </w:tc>
        <w:tc>
          <w:tcPr>
            <w:tcW w:w="2585" w:type="dxa"/>
          </w:tcPr>
          <w:p w14:paraId="4AFF3099" w14:textId="4C28B590" w:rsidR="0000367A" w:rsidRDefault="00A7639A" w:rsidP="004E21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This is the </w:t>
            </w:r>
            <w:r w:rsidR="004E2140">
              <w:t>username/</w:t>
            </w:r>
            <w:r>
              <w:t xml:space="preserve">password </w:t>
            </w:r>
            <w:r w:rsidR="004E2140">
              <w:t>provides you access to all Office 365</w:t>
            </w:r>
            <w:r w:rsidR="002F20FA">
              <w:t xml:space="preserve"> Programming (Outlook, Notes, etc.)</w:t>
            </w:r>
            <w:r w:rsidR="0000367A">
              <w:t xml:space="preserve"> </w:t>
            </w:r>
          </w:p>
        </w:tc>
        <w:tc>
          <w:tcPr>
            <w:tcW w:w="5328" w:type="dxa"/>
          </w:tcPr>
          <w:p w14:paraId="612047B4" w14:textId="1C3F7F31" w:rsidR="00F369E7" w:rsidRDefault="00000000" w:rsidP="00214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="00F369E7" w:rsidRPr="00E97420">
                <w:rPr>
                  <w:rStyle w:val="Hyperlink"/>
                </w:rPr>
                <w:t>https://www.microsoft365.com/</w:t>
              </w:r>
            </w:hyperlink>
          </w:p>
          <w:p w14:paraId="473FEA06" w14:textId="565241D5" w:rsidR="00F369E7" w:rsidRDefault="00F369E7" w:rsidP="00214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51" w:type="dxa"/>
          </w:tcPr>
          <w:p w14:paraId="009A095A" w14:textId="60169826" w:rsidR="002608AF" w:rsidRDefault="00F369E7" w:rsidP="00EB2D3E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A55">
              <w:t>Username:</w:t>
            </w:r>
            <w:r>
              <w:t xml:space="preserve"> </w:t>
            </w:r>
          </w:p>
          <w:p w14:paraId="3BD50775" w14:textId="2897E484" w:rsidR="002608AF" w:rsidRDefault="00F76F11" w:rsidP="00EB2D3E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Firstinital.</w:t>
            </w:r>
            <w:r w:rsidR="009165CC">
              <w:t>lastname</w:t>
            </w:r>
            <w:r w:rsidR="002608AF">
              <w:t>@ntmath.com</w:t>
            </w:r>
          </w:p>
          <w:p w14:paraId="32295838" w14:textId="2B017FA6" w:rsidR="00F369E7" w:rsidRDefault="00F369E7" w:rsidP="00EB2D3E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A55">
              <w:t>Password:</w:t>
            </w:r>
          </w:p>
        </w:tc>
      </w:tr>
      <w:tr w:rsidR="00F369E7" w14:paraId="35CFED6B" w14:textId="77777777" w:rsidTr="009165CC">
        <w:trPr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89562FC" w14:textId="726B05B7" w:rsidR="00F369E7" w:rsidRDefault="00F07D2F" w:rsidP="00214A4B">
            <w:r>
              <w:t>Company Website</w:t>
            </w:r>
          </w:p>
        </w:tc>
        <w:tc>
          <w:tcPr>
            <w:tcW w:w="2585" w:type="dxa"/>
          </w:tcPr>
          <w:p w14:paraId="0A819AD0" w14:textId="48F9BB51" w:rsidR="00F369E7" w:rsidRPr="00F528A4" w:rsidRDefault="00F07D2F" w:rsidP="00214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This allows you to access all the online resources hosted on our site</w:t>
            </w:r>
            <w:r w:rsidR="002F20FA">
              <w:t xml:space="preserve"> and used for internal professional development (i.e. webinars, TTT, daily check-ins)</w:t>
            </w:r>
            <w:r>
              <w:t>.</w:t>
            </w:r>
          </w:p>
        </w:tc>
        <w:tc>
          <w:tcPr>
            <w:tcW w:w="5328" w:type="dxa"/>
          </w:tcPr>
          <w:p w14:paraId="26033F1B" w14:textId="598CD2D8" w:rsidR="00F369E7" w:rsidRDefault="00F369E7" w:rsidP="00214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8A4">
              <w:t>https://ntnmath.com/instructional-resources/</w:t>
            </w:r>
          </w:p>
        </w:tc>
        <w:tc>
          <w:tcPr>
            <w:tcW w:w="4051" w:type="dxa"/>
          </w:tcPr>
          <w:p w14:paraId="6E04915F" w14:textId="0BD08B35" w:rsidR="00F369E7" w:rsidRPr="00D03A55" w:rsidRDefault="00F369E7" w:rsidP="009222F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A55">
              <w:t>Username:</w:t>
            </w:r>
            <w:r w:rsidR="009165CC">
              <w:t xml:space="preserve"> </w:t>
            </w:r>
            <w:r w:rsidR="009165CC">
              <w:t>Firstinital.lastname</w:t>
            </w:r>
          </w:p>
          <w:p w14:paraId="2E70BB58" w14:textId="7A45605F" w:rsidR="00F369E7" w:rsidRDefault="00F369E7" w:rsidP="009222F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A55">
              <w:t>Password:</w:t>
            </w:r>
            <w:r>
              <w:t xml:space="preserve"> </w:t>
            </w:r>
            <w:r w:rsidR="009165CC">
              <w:t>Firstinital.lastname</w:t>
            </w:r>
            <w:r w:rsidR="009165CC">
              <w:t xml:space="preserve"> </w:t>
            </w:r>
            <w:r>
              <w:t>@ntn6284</w:t>
            </w:r>
          </w:p>
        </w:tc>
      </w:tr>
      <w:tr w:rsidR="00F369E7" w14:paraId="6760C889" w14:textId="77777777" w:rsidTr="009165CC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13A3CE20" w14:textId="79AF4FE6" w:rsidR="00F369E7" w:rsidRDefault="00F369E7" w:rsidP="00214A4B">
            <w:r w:rsidRPr="00081D48">
              <w:t>MathKEYmatics</w:t>
            </w:r>
          </w:p>
        </w:tc>
        <w:tc>
          <w:tcPr>
            <w:tcW w:w="2585" w:type="dxa"/>
          </w:tcPr>
          <w:p w14:paraId="205093DC" w14:textId="49A93429" w:rsidR="00F369E7" w:rsidRDefault="00964EA1" w:rsidP="00214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</w:t>
            </w:r>
            <w:r w:rsidR="002F20FA">
              <w:t xml:space="preserve">this login provides you access to </w:t>
            </w:r>
            <w:r>
              <w:t>NTN created Assessment Program</w:t>
            </w:r>
          </w:p>
        </w:tc>
        <w:tc>
          <w:tcPr>
            <w:tcW w:w="5328" w:type="dxa"/>
          </w:tcPr>
          <w:p w14:paraId="0E275075" w14:textId="4208A598" w:rsidR="00F369E7" w:rsidRDefault="00000000" w:rsidP="00214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2608AF" w:rsidRPr="005C727E">
                <w:rPr>
                  <w:rStyle w:val="Hyperlink"/>
                </w:rPr>
                <w:t>https://www.mathkeymatics.com/</w:t>
              </w:r>
            </w:hyperlink>
          </w:p>
        </w:tc>
        <w:tc>
          <w:tcPr>
            <w:tcW w:w="4051" w:type="dxa"/>
          </w:tcPr>
          <w:p w14:paraId="47E2EB11" w14:textId="421CD478" w:rsidR="00F369E7" w:rsidRDefault="002F20FA" w:rsidP="009222F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 MathKEYmatics Session</w:t>
            </w:r>
          </w:p>
        </w:tc>
      </w:tr>
      <w:tr w:rsidR="00F369E7" w14:paraId="04505A0A" w14:textId="77777777" w:rsidTr="009165CC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A8271C2" w14:textId="5B052DDF" w:rsidR="00F369E7" w:rsidRDefault="00F369E7" w:rsidP="00214A4B">
            <w:r w:rsidRPr="007219FD">
              <w:rPr>
                <w:noProof/>
              </w:rPr>
              <w:drawing>
                <wp:inline distT="0" distB="0" distL="0" distR="0" wp14:anchorId="70BDB1C7" wp14:editId="385A2378">
                  <wp:extent cx="1305107" cy="323895"/>
                  <wp:effectExtent l="0" t="0" r="9525" b="0"/>
                  <wp:docPr id="2139492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872687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107" cy="32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5" w:type="dxa"/>
          </w:tcPr>
          <w:p w14:paraId="4C90E7FF" w14:textId="4AB44D39" w:rsidR="00F369E7" w:rsidRPr="007219FD" w:rsidRDefault="002F20FA" w:rsidP="00214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This platform is a project management system that supports internal tasks, deadlines and school assignments.</w:t>
            </w:r>
          </w:p>
        </w:tc>
        <w:tc>
          <w:tcPr>
            <w:tcW w:w="5328" w:type="dxa"/>
          </w:tcPr>
          <w:p w14:paraId="3952EA7B" w14:textId="5D4C20BD" w:rsidR="00F369E7" w:rsidRDefault="00F369E7" w:rsidP="00214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19FD">
              <w:t>https://asana.com/</w:t>
            </w:r>
          </w:p>
        </w:tc>
        <w:tc>
          <w:tcPr>
            <w:tcW w:w="4051" w:type="dxa"/>
          </w:tcPr>
          <w:p w14:paraId="5B4674C1" w14:textId="717AFA8F" w:rsidR="00F369E7" w:rsidRPr="00D03A55" w:rsidRDefault="00F369E7" w:rsidP="009222F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A55">
              <w:t>Username:</w:t>
            </w:r>
            <w:r w:rsidR="009165CC">
              <w:t xml:space="preserve"> </w:t>
            </w:r>
            <w:r w:rsidR="009165CC">
              <w:t>Firstinital.lastname</w:t>
            </w:r>
            <w:r w:rsidR="009165CC">
              <w:t xml:space="preserve"> </w:t>
            </w:r>
            <w:r>
              <w:t>@ntnmath.com</w:t>
            </w:r>
          </w:p>
          <w:p w14:paraId="6804341E" w14:textId="38F9EF59" w:rsidR="00F369E7" w:rsidRDefault="00F369E7" w:rsidP="009222F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A55">
              <w:t>Password:</w:t>
            </w:r>
          </w:p>
        </w:tc>
      </w:tr>
      <w:tr w:rsidR="00F369E7" w14:paraId="6B110C0A" w14:textId="77777777" w:rsidTr="009165CC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79173E2" w14:textId="68A02994" w:rsidR="00F369E7" w:rsidRDefault="00F369E7" w:rsidP="00214A4B">
            <w:r w:rsidRPr="00081D48">
              <w:t>Zoom</w:t>
            </w:r>
          </w:p>
        </w:tc>
        <w:tc>
          <w:tcPr>
            <w:tcW w:w="2585" w:type="dxa"/>
          </w:tcPr>
          <w:p w14:paraId="3567839F" w14:textId="1F260C98" w:rsidR="00F369E7" w:rsidRDefault="002F20FA" w:rsidP="00214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Meeting and chat/communication platform.</w:t>
            </w:r>
          </w:p>
        </w:tc>
        <w:tc>
          <w:tcPr>
            <w:tcW w:w="5328" w:type="dxa"/>
          </w:tcPr>
          <w:p w14:paraId="273A0D78" w14:textId="3CAC3484" w:rsidR="00F369E7" w:rsidRDefault="00F369E7" w:rsidP="00214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Zoom.us (preferred application on your desktop)</w:t>
            </w:r>
          </w:p>
          <w:p w14:paraId="32177247" w14:textId="79238D28" w:rsidR="00F369E7" w:rsidRDefault="00F369E7" w:rsidP="00214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1395">
              <w:t>https://zoom.us/download</w:t>
            </w:r>
          </w:p>
        </w:tc>
        <w:tc>
          <w:tcPr>
            <w:tcW w:w="4051" w:type="dxa"/>
          </w:tcPr>
          <w:p w14:paraId="500B4CF6" w14:textId="2E36B124" w:rsidR="00F369E7" w:rsidRPr="00D03A55" w:rsidRDefault="00F369E7" w:rsidP="009222F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A55">
              <w:t xml:space="preserve">Username: </w:t>
            </w:r>
            <w:r w:rsidR="009165CC">
              <w:t>Firstinital.lastname</w:t>
            </w:r>
            <w:r w:rsidR="009165CC">
              <w:t xml:space="preserve"> </w:t>
            </w:r>
            <w:r>
              <w:t>@ntnmath.com</w:t>
            </w:r>
          </w:p>
          <w:p w14:paraId="21523D94" w14:textId="5C944831" w:rsidR="00F369E7" w:rsidRDefault="00F369E7" w:rsidP="009222F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A55">
              <w:t>Password:</w:t>
            </w:r>
          </w:p>
        </w:tc>
      </w:tr>
      <w:tr w:rsidR="00F369E7" w14:paraId="137A495A" w14:textId="77777777" w:rsidTr="009165CC">
        <w:trPr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62C1671A" w14:textId="52D4348F" w:rsidR="00F369E7" w:rsidRDefault="00F369E7" w:rsidP="00214A4B">
            <w:r>
              <w:rPr>
                <w:noProof/>
              </w:rPr>
              <w:lastRenderedPageBreak/>
              <w:drawing>
                <wp:inline distT="0" distB="0" distL="0" distR="0" wp14:anchorId="31F135D4" wp14:editId="0DAAE4BA">
                  <wp:extent cx="1000125" cy="481542"/>
                  <wp:effectExtent l="0" t="0" r="0" b="0"/>
                  <wp:docPr id="391604859" name="Picture 2" descr="Sib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ib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207" cy="48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5" w:type="dxa"/>
          </w:tcPr>
          <w:p w14:paraId="4754D0CD" w14:textId="26E3B17E" w:rsidR="00F369E7" w:rsidRPr="00715053" w:rsidRDefault="002F20FA" w:rsidP="00214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Platform used for virtual coaching and support.</w:t>
            </w:r>
          </w:p>
        </w:tc>
        <w:tc>
          <w:tcPr>
            <w:tcW w:w="5328" w:type="dxa"/>
          </w:tcPr>
          <w:p w14:paraId="309D48B5" w14:textId="2C655AB0" w:rsidR="00F369E7" w:rsidRDefault="00F369E7" w:rsidP="00214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5053">
              <w:t>https://app.sibme.com/home/login</w:t>
            </w:r>
          </w:p>
        </w:tc>
        <w:tc>
          <w:tcPr>
            <w:tcW w:w="4051" w:type="dxa"/>
          </w:tcPr>
          <w:p w14:paraId="28A29C38" w14:textId="294FD741" w:rsidR="00F369E7" w:rsidRPr="00D03A55" w:rsidRDefault="00F369E7" w:rsidP="009222F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A55">
              <w:t xml:space="preserve">Username: </w:t>
            </w:r>
            <w:r w:rsidR="00037806">
              <w:t>Firstinital.lastname</w:t>
            </w:r>
          </w:p>
          <w:p w14:paraId="669594CC" w14:textId="014FD774" w:rsidR="00F369E7" w:rsidRDefault="00F369E7" w:rsidP="009222F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A55">
              <w:t>Password:</w:t>
            </w:r>
          </w:p>
        </w:tc>
      </w:tr>
      <w:tr w:rsidR="00F369E7" w14:paraId="3D664D39" w14:textId="77777777" w:rsidTr="009165CC">
        <w:trPr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736D5133" w14:textId="50C5B61C" w:rsidR="00F369E7" w:rsidRDefault="00F369E7" w:rsidP="00214A4B">
            <w:r w:rsidRPr="00081D48">
              <w:t>Media X(ATLAS)</w:t>
            </w:r>
          </w:p>
        </w:tc>
        <w:tc>
          <w:tcPr>
            <w:tcW w:w="2585" w:type="dxa"/>
          </w:tcPr>
          <w:p w14:paraId="39B70053" w14:textId="102045EE" w:rsidR="00F369E7" w:rsidRPr="005A0BA8" w:rsidRDefault="002F20FA" w:rsidP="00214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Platform used to </w:t>
            </w:r>
            <w:r w:rsidR="00420FA5">
              <w:t>generate ATLAS walks and data.</w:t>
            </w:r>
          </w:p>
        </w:tc>
        <w:tc>
          <w:tcPr>
            <w:tcW w:w="5328" w:type="dxa"/>
          </w:tcPr>
          <w:p w14:paraId="43D10E6F" w14:textId="18BD857E" w:rsidR="00F369E7" w:rsidRDefault="00F369E7" w:rsidP="00214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0BA8">
              <w:t>https://mxwebus1.harriscomputer.io/home/algebraic/</w:t>
            </w:r>
          </w:p>
        </w:tc>
        <w:tc>
          <w:tcPr>
            <w:tcW w:w="4051" w:type="dxa"/>
          </w:tcPr>
          <w:p w14:paraId="2642FFA7" w14:textId="4A06BB8F" w:rsidR="00F369E7" w:rsidRPr="00D03A55" w:rsidRDefault="00F369E7" w:rsidP="009222F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A55">
              <w:t xml:space="preserve">Username: </w:t>
            </w:r>
            <w:r w:rsidR="00037806">
              <w:t>Firstinital.lastname</w:t>
            </w:r>
          </w:p>
          <w:p w14:paraId="5C803461" w14:textId="287E1730" w:rsidR="00F369E7" w:rsidRDefault="00F369E7" w:rsidP="009222F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A55">
              <w:t>Password:</w:t>
            </w:r>
            <w:r>
              <w:t xml:space="preserve"> 123abc</w:t>
            </w:r>
          </w:p>
        </w:tc>
      </w:tr>
      <w:tr w:rsidR="00F369E7" w14:paraId="500C4DBD" w14:textId="77777777" w:rsidTr="009165CC">
        <w:trPr>
          <w:trHeight w:val="10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EB506C5" w14:textId="4CEC12A5" w:rsidR="00F369E7" w:rsidRDefault="00F369E7" w:rsidP="00214A4B">
            <w:r w:rsidRPr="00081D48">
              <w:t>Google Account</w:t>
            </w:r>
            <w:r>
              <w:t xml:space="preserve"> if required by your district</w:t>
            </w:r>
          </w:p>
        </w:tc>
        <w:tc>
          <w:tcPr>
            <w:tcW w:w="2585" w:type="dxa"/>
          </w:tcPr>
          <w:p w14:paraId="3FEECD5C" w14:textId="3F0336E9" w:rsidR="00F369E7" w:rsidRDefault="00420FA5" w:rsidP="0042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Your NTN Google account is uses to provide access to Google Drive as a storage option for districts/platforms we partner with.</w:t>
            </w:r>
            <w:r w:rsidR="00C55660">
              <w:t xml:space="preserve"> </w:t>
            </w:r>
          </w:p>
        </w:tc>
        <w:tc>
          <w:tcPr>
            <w:tcW w:w="5328" w:type="dxa"/>
          </w:tcPr>
          <w:p w14:paraId="71D18682" w14:textId="562F89B0" w:rsidR="00F369E7" w:rsidRDefault="00000000" w:rsidP="00214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="00E362C5" w:rsidRPr="005C727E">
                <w:rPr>
                  <w:rStyle w:val="Hyperlink"/>
                </w:rPr>
                <w:t>https://accounts.google.com/</w:t>
              </w:r>
            </w:hyperlink>
            <w:r w:rsidR="00E362C5">
              <w:t xml:space="preserve"> </w:t>
            </w:r>
          </w:p>
        </w:tc>
        <w:tc>
          <w:tcPr>
            <w:tcW w:w="4051" w:type="dxa"/>
          </w:tcPr>
          <w:p w14:paraId="40420D98" w14:textId="719A6C3A" w:rsidR="00F369E7" w:rsidRPr="00D03A55" w:rsidRDefault="00F369E7" w:rsidP="000D68B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A55">
              <w:t xml:space="preserve">Username: </w:t>
            </w:r>
            <w:r w:rsidR="00037806">
              <w:t>Firstinital.lastname</w:t>
            </w:r>
            <w:r w:rsidR="00037806">
              <w:t xml:space="preserve"> </w:t>
            </w:r>
            <w:r>
              <w:t>@ntnmath.com</w:t>
            </w:r>
          </w:p>
          <w:p w14:paraId="0E222C5B" w14:textId="41104680" w:rsidR="00F369E7" w:rsidRPr="00D03A55" w:rsidRDefault="00F369E7" w:rsidP="000D68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A55">
              <w:t>Password:</w:t>
            </w:r>
          </w:p>
        </w:tc>
      </w:tr>
    </w:tbl>
    <w:p w14:paraId="714A784C" w14:textId="77777777" w:rsidR="009222FF" w:rsidRDefault="009222FF"/>
    <w:tbl>
      <w:tblPr>
        <w:tblStyle w:val="GridTable1Light-Accent6"/>
        <w:tblW w:w="13615" w:type="dxa"/>
        <w:tblInd w:w="-665" w:type="dxa"/>
        <w:tblLook w:val="04A0" w:firstRow="1" w:lastRow="0" w:firstColumn="1" w:lastColumn="0" w:noHBand="0" w:noVBand="1"/>
      </w:tblPr>
      <w:tblGrid>
        <w:gridCol w:w="1912"/>
        <w:gridCol w:w="3744"/>
        <w:gridCol w:w="4775"/>
        <w:gridCol w:w="3184"/>
      </w:tblGrid>
      <w:tr w:rsidR="00F369E7" w14:paraId="4F69CDE7" w14:textId="77777777" w:rsidTr="00F369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40F5266B" w14:textId="2B7B7EA0" w:rsidR="00F369E7" w:rsidRDefault="00F369E7" w:rsidP="009222FF">
            <w:r>
              <w:t>Services</w:t>
            </w:r>
          </w:p>
        </w:tc>
        <w:tc>
          <w:tcPr>
            <w:tcW w:w="3744" w:type="dxa"/>
          </w:tcPr>
          <w:p w14:paraId="01EBA8A5" w14:textId="2F647301" w:rsidR="00F369E7" w:rsidRDefault="00F369E7" w:rsidP="009222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Purpose</w:t>
            </w:r>
          </w:p>
        </w:tc>
        <w:tc>
          <w:tcPr>
            <w:tcW w:w="4775" w:type="dxa"/>
          </w:tcPr>
          <w:p w14:paraId="17CF9ECE" w14:textId="3918A7D7" w:rsidR="00F369E7" w:rsidRDefault="00F369E7" w:rsidP="009222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Link</w:t>
            </w:r>
          </w:p>
        </w:tc>
        <w:tc>
          <w:tcPr>
            <w:tcW w:w="3184" w:type="dxa"/>
          </w:tcPr>
          <w:p w14:paraId="130C06B3" w14:textId="3F8779EC" w:rsidR="00F369E7" w:rsidRPr="00D03A55" w:rsidRDefault="00F369E7" w:rsidP="009222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Credentials</w:t>
            </w:r>
          </w:p>
        </w:tc>
      </w:tr>
      <w:tr w:rsidR="00F369E7" w14:paraId="4EDE181F" w14:textId="77777777" w:rsidTr="00F369E7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2CDDC52E" w14:textId="5C9931F8" w:rsidR="00F369E7" w:rsidRDefault="00F369E7" w:rsidP="009222FF">
            <w:r>
              <w:t>ADP</w:t>
            </w:r>
          </w:p>
        </w:tc>
        <w:tc>
          <w:tcPr>
            <w:tcW w:w="3744" w:type="dxa"/>
          </w:tcPr>
          <w:p w14:paraId="513D6991" w14:textId="23988102" w:rsidR="00F369E7" w:rsidRDefault="00C55660" w:rsidP="00922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Payroll System – Where you will find paystubs, complete open enrollment for benefits and tax documents.</w:t>
            </w:r>
          </w:p>
        </w:tc>
        <w:tc>
          <w:tcPr>
            <w:tcW w:w="4775" w:type="dxa"/>
          </w:tcPr>
          <w:p w14:paraId="6C25882F" w14:textId="21122C62" w:rsidR="00F369E7" w:rsidRDefault="00000000" w:rsidP="00922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 w:rsidR="00F369E7" w:rsidRPr="00E97420">
                <w:rPr>
                  <w:rStyle w:val="Hyperlink"/>
                </w:rPr>
                <w:t>https://www.adp.com/</w:t>
              </w:r>
            </w:hyperlink>
          </w:p>
          <w:p w14:paraId="52E24595" w14:textId="062A0308" w:rsidR="00F369E7" w:rsidRDefault="00F369E7" w:rsidP="00922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84" w:type="dxa"/>
          </w:tcPr>
          <w:p w14:paraId="3F143F63" w14:textId="724C88EE" w:rsidR="00F369E7" w:rsidRPr="00D03A55" w:rsidRDefault="00F369E7" w:rsidP="009222F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A55">
              <w:t xml:space="preserve">Username: </w:t>
            </w:r>
            <w:r w:rsidR="00037806">
              <w:t>Firstinital.lastname</w:t>
            </w:r>
            <w:r w:rsidR="00037806">
              <w:t xml:space="preserve"> </w:t>
            </w:r>
            <w:r>
              <w:t>@ntnmath.com</w:t>
            </w:r>
          </w:p>
          <w:p w14:paraId="4D945718" w14:textId="06D09E29" w:rsidR="00F369E7" w:rsidRPr="00D03A55" w:rsidRDefault="00F369E7" w:rsidP="00922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A55">
              <w:t>Password:</w:t>
            </w:r>
          </w:p>
        </w:tc>
      </w:tr>
      <w:tr w:rsidR="00F369E7" w14:paraId="5E78A94B" w14:textId="77777777" w:rsidTr="00F369E7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63088878" w14:textId="1976964E" w:rsidR="00F369E7" w:rsidRDefault="00F369E7" w:rsidP="009222FF">
            <w:r>
              <w:t>Concur</w:t>
            </w:r>
          </w:p>
        </w:tc>
        <w:tc>
          <w:tcPr>
            <w:tcW w:w="3744" w:type="dxa"/>
          </w:tcPr>
          <w:p w14:paraId="1125C1B0" w14:textId="796BD156" w:rsidR="00F369E7" w:rsidRDefault="00C55660" w:rsidP="00922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Expense Reporting</w:t>
            </w:r>
          </w:p>
        </w:tc>
        <w:tc>
          <w:tcPr>
            <w:tcW w:w="4775" w:type="dxa"/>
          </w:tcPr>
          <w:p w14:paraId="2508399E" w14:textId="79DF9360" w:rsidR="00F369E7" w:rsidRDefault="00000000" w:rsidP="00922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 w:history="1">
              <w:r w:rsidR="00F369E7" w:rsidRPr="00E97420">
                <w:rPr>
                  <w:rStyle w:val="Hyperlink"/>
                </w:rPr>
                <w:t>https://www.concursolutions.com/</w:t>
              </w:r>
            </w:hyperlink>
            <w:r w:rsidR="00F369E7">
              <w:t xml:space="preserve"> </w:t>
            </w:r>
          </w:p>
          <w:p w14:paraId="59686033" w14:textId="609CC62F" w:rsidR="00F369E7" w:rsidRDefault="00F369E7" w:rsidP="00922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84" w:type="dxa"/>
          </w:tcPr>
          <w:p w14:paraId="7D87B549" w14:textId="7BC47D80" w:rsidR="00F369E7" w:rsidRPr="00D03A55" w:rsidRDefault="00F369E7" w:rsidP="009222F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A55">
              <w:t xml:space="preserve">Username: </w:t>
            </w:r>
            <w:r w:rsidR="00FF7C6E">
              <w:t>Firstinital.lastname @ntnmath.com</w:t>
            </w:r>
          </w:p>
          <w:p w14:paraId="143F60FE" w14:textId="5A42A788" w:rsidR="00F369E7" w:rsidRPr="00D03A55" w:rsidRDefault="00F369E7" w:rsidP="00922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A55">
              <w:t>Password:</w:t>
            </w:r>
          </w:p>
        </w:tc>
      </w:tr>
      <w:tr w:rsidR="00F369E7" w14:paraId="26E5D878" w14:textId="77777777" w:rsidTr="00F369E7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0D327FC2" w14:textId="77777777" w:rsidR="00F369E7" w:rsidRDefault="00F369E7" w:rsidP="009222FF"/>
        </w:tc>
        <w:tc>
          <w:tcPr>
            <w:tcW w:w="3744" w:type="dxa"/>
          </w:tcPr>
          <w:p w14:paraId="1DF02BA5" w14:textId="77777777" w:rsidR="00F369E7" w:rsidRDefault="00F369E7" w:rsidP="00922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75" w:type="dxa"/>
          </w:tcPr>
          <w:p w14:paraId="655BE4D4" w14:textId="2D292153" w:rsidR="00F369E7" w:rsidRDefault="00F369E7" w:rsidP="00922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84" w:type="dxa"/>
          </w:tcPr>
          <w:p w14:paraId="098A0A88" w14:textId="77777777" w:rsidR="00F369E7" w:rsidRPr="00D03A55" w:rsidRDefault="00F369E7" w:rsidP="009222F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A55">
              <w:t xml:space="preserve">Username: </w:t>
            </w:r>
          </w:p>
          <w:p w14:paraId="1166916E" w14:textId="0FC2BBC1" w:rsidR="00F369E7" w:rsidRPr="00D03A55" w:rsidRDefault="00F369E7" w:rsidP="00922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A55">
              <w:t>Password:</w:t>
            </w:r>
          </w:p>
        </w:tc>
      </w:tr>
      <w:tr w:rsidR="00F369E7" w14:paraId="741FD999" w14:textId="77777777" w:rsidTr="00F369E7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4461BF94" w14:textId="77777777" w:rsidR="00F369E7" w:rsidRDefault="00F369E7" w:rsidP="009222FF"/>
        </w:tc>
        <w:tc>
          <w:tcPr>
            <w:tcW w:w="3744" w:type="dxa"/>
          </w:tcPr>
          <w:p w14:paraId="797B6474" w14:textId="77777777" w:rsidR="00F369E7" w:rsidRDefault="00F369E7" w:rsidP="00922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75" w:type="dxa"/>
          </w:tcPr>
          <w:p w14:paraId="74FF6ECC" w14:textId="5AE0B48D" w:rsidR="00F369E7" w:rsidRDefault="00F369E7" w:rsidP="00922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84" w:type="dxa"/>
          </w:tcPr>
          <w:p w14:paraId="6E81BB31" w14:textId="77777777" w:rsidR="00F369E7" w:rsidRPr="00D03A55" w:rsidRDefault="00F369E7" w:rsidP="009222F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A55">
              <w:t xml:space="preserve">Username: </w:t>
            </w:r>
          </w:p>
          <w:p w14:paraId="064A86BE" w14:textId="01F73A32" w:rsidR="00F369E7" w:rsidRPr="00D03A55" w:rsidRDefault="00F369E7" w:rsidP="00922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A55">
              <w:t>Password:</w:t>
            </w:r>
          </w:p>
        </w:tc>
      </w:tr>
      <w:tr w:rsidR="00F369E7" w14:paraId="6F516E88" w14:textId="77777777" w:rsidTr="00F369E7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5C41EC8D" w14:textId="77777777" w:rsidR="00F369E7" w:rsidRDefault="00F369E7" w:rsidP="009222FF"/>
        </w:tc>
        <w:tc>
          <w:tcPr>
            <w:tcW w:w="3744" w:type="dxa"/>
          </w:tcPr>
          <w:p w14:paraId="1515C11D" w14:textId="77777777" w:rsidR="00F369E7" w:rsidRDefault="00F369E7" w:rsidP="00922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75" w:type="dxa"/>
          </w:tcPr>
          <w:p w14:paraId="681CBB1B" w14:textId="1F86E541" w:rsidR="00F369E7" w:rsidRDefault="00F369E7" w:rsidP="00922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84" w:type="dxa"/>
          </w:tcPr>
          <w:p w14:paraId="6D53EAF0" w14:textId="77777777" w:rsidR="00F369E7" w:rsidRPr="00D03A55" w:rsidRDefault="00F369E7" w:rsidP="009222F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A55">
              <w:t xml:space="preserve">Username: </w:t>
            </w:r>
          </w:p>
          <w:p w14:paraId="3142EB81" w14:textId="4768EDB3" w:rsidR="00F369E7" w:rsidRPr="00D03A55" w:rsidRDefault="00F369E7" w:rsidP="00922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A55">
              <w:t>Password:</w:t>
            </w:r>
          </w:p>
        </w:tc>
      </w:tr>
      <w:tr w:rsidR="00F369E7" w14:paraId="72477F60" w14:textId="77777777" w:rsidTr="00F369E7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599B4514" w14:textId="77777777" w:rsidR="00F369E7" w:rsidRDefault="00F369E7" w:rsidP="009222FF"/>
        </w:tc>
        <w:tc>
          <w:tcPr>
            <w:tcW w:w="3744" w:type="dxa"/>
          </w:tcPr>
          <w:p w14:paraId="39B40F1C" w14:textId="77777777" w:rsidR="00F369E7" w:rsidRDefault="00F369E7" w:rsidP="00922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75" w:type="dxa"/>
          </w:tcPr>
          <w:p w14:paraId="34B5FBB7" w14:textId="289A1212" w:rsidR="00F369E7" w:rsidRDefault="00F369E7" w:rsidP="00922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84" w:type="dxa"/>
          </w:tcPr>
          <w:p w14:paraId="6741C4CF" w14:textId="77777777" w:rsidR="00F369E7" w:rsidRPr="00D03A55" w:rsidRDefault="00F369E7" w:rsidP="009222F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A55">
              <w:t xml:space="preserve">Username: </w:t>
            </w:r>
          </w:p>
          <w:p w14:paraId="44866117" w14:textId="612837FA" w:rsidR="00F369E7" w:rsidRPr="00D03A55" w:rsidRDefault="00F369E7" w:rsidP="00922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A55">
              <w:t>Password:</w:t>
            </w:r>
          </w:p>
        </w:tc>
      </w:tr>
      <w:tr w:rsidR="00F369E7" w14:paraId="4785A27D" w14:textId="77777777" w:rsidTr="00F369E7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2E26A312" w14:textId="77777777" w:rsidR="00F369E7" w:rsidRDefault="00F369E7" w:rsidP="009222FF"/>
        </w:tc>
        <w:tc>
          <w:tcPr>
            <w:tcW w:w="3744" w:type="dxa"/>
          </w:tcPr>
          <w:p w14:paraId="430A0019" w14:textId="77777777" w:rsidR="00F369E7" w:rsidRDefault="00F369E7" w:rsidP="00922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75" w:type="dxa"/>
          </w:tcPr>
          <w:p w14:paraId="1B4AC3C1" w14:textId="66360FD3" w:rsidR="00F369E7" w:rsidRDefault="00F369E7" w:rsidP="00922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84" w:type="dxa"/>
          </w:tcPr>
          <w:p w14:paraId="0E09DEC3" w14:textId="77777777" w:rsidR="00F369E7" w:rsidRPr="00D03A55" w:rsidRDefault="00F369E7" w:rsidP="009222F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A55">
              <w:t xml:space="preserve">Username: </w:t>
            </w:r>
          </w:p>
          <w:p w14:paraId="1E449144" w14:textId="2BB3A0DA" w:rsidR="00F369E7" w:rsidRPr="00D03A55" w:rsidRDefault="00F369E7" w:rsidP="00922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A55">
              <w:t>Password:</w:t>
            </w:r>
          </w:p>
        </w:tc>
      </w:tr>
      <w:tr w:rsidR="00F369E7" w14:paraId="1FD7516B" w14:textId="77777777" w:rsidTr="00F369E7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49ABAD7E" w14:textId="77777777" w:rsidR="00F369E7" w:rsidRDefault="00F369E7" w:rsidP="009222FF"/>
        </w:tc>
        <w:tc>
          <w:tcPr>
            <w:tcW w:w="3744" w:type="dxa"/>
          </w:tcPr>
          <w:p w14:paraId="76B49D09" w14:textId="77777777" w:rsidR="00F369E7" w:rsidRDefault="00F369E7" w:rsidP="00922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75" w:type="dxa"/>
          </w:tcPr>
          <w:p w14:paraId="5A2B83FA" w14:textId="712D6CD2" w:rsidR="00F369E7" w:rsidRDefault="00F369E7" w:rsidP="00922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84" w:type="dxa"/>
          </w:tcPr>
          <w:p w14:paraId="5F962684" w14:textId="77777777" w:rsidR="00F369E7" w:rsidRPr="00D03A55" w:rsidRDefault="00F369E7" w:rsidP="009222F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A55">
              <w:t xml:space="preserve">Username: </w:t>
            </w:r>
          </w:p>
          <w:p w14:paraId="5272F96B" w14:textId="1E508F6A" w:rsidR="00F369E7" w:rsidRPr="00D03A55" w:rsidRDefault="00F369E7" w:rsidP="00922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A55">
              <w:t>Password:</w:t>
            </w:r>
          </w:p>
        </w:tc>
      </w:tr>
      <w:tr w:rsidR="00F369E7" w14:paraId="38D0158F" w14:textId="77777777" w:rsidTr="00F369E7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78667949" w14:textId="77777777" w:rsidR="00F369E7" w:rsidRDefault="00F369E7" w:rsidP="009222FF"/>
        </w:tc>
        <w:tc>
          <w:tcPr>
            <w:tcW w:w="3744" w:type="dxa"/>
          </w:tcPr>
          <w:p w14:paraId="3772135E" w14:textId="77777777" w:rsidR="00F369E7" w:rsidRDefault="00F369E7" w:rsidP="00922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75" w:type="dxa"/>
          </w:tcPr>
          <w:p w14:paraId="0E47DC6F" w14:textId="54D2D63F" w:rsidR="00F369E7" w:rsidRDefault="00F369E7" w:rsidP="00922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84" w:type="dxa"/>
          </w:tcPr>
          <w:p w14:paraId="5D333822" w14:textId="77777777" w:rsidR="00F369E7" w:rsidRPr="00D03A55" w:rsidRDefault="00F369E7" w:rsidP="009222F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A55">
              <w:t xml:space="preserve">Username: </w:t>
            </w:r>
          </w:p>
          <w:p w14:paraId="75E04BFD" w14:textId="10FD4626" w:rsidR="00F369E7" w:rsidRPr="00D03A55" w:rsidRDefault="00F369E7" w:rsidP="00922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A55">
              <w:t>Password:</w:t>
            </w:r>
          </w:p>
        </w:tc>
      </w:tr>
    </w:tbl>
    <w:p w14:paraId="18AD5156" w14:textId="77777777" w:rsidR="00D03A55" w:rsidRDefault="00D03A55" w:rsidP="00D03A55"/>
    <w:p w14:paraId="33E2F40E" w14:textId="77777777" w:rsidR="00C40967" w:rsidRDefault="00C40967"/>
    <w:sectPr w:rsidR="00C40967" w:rsidSect="009222FF">
      <w:headerReference w:type="default" r:id="rId16"/>
      <w:footerReference w:type="default" r:id="rId1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EDFBC" w14:textId="77777777" w:rsidR="00B9073A" w:rsidRDefault="00B9073A" w:rsidP="00895545">
      <w:pPr>
        <w:spacing w:after="0" w:line="240" w:lineRule="auto"/>
      </w:pPr>
      <w:r>
        <w:separator/>
      </w:r>
    </w:p>
  </w:endnote>
  <w:endnote w:type="continuationSeparator" w:id="0">
    <w:p w14:paraId="3F81A451" w14:textId="77777777" w:rsidR="00B9073A" w:rsidRDefault="00B9073A" w:rsidP="0089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DC7E9" w14:textId="5DC58404" w:rsidR="00895545" w:rsidRDefault="0080349A" w:rsidP="0080349A">
    <w:pPr>
      <w:pStyle w:val="Footer"/>
      <w:jc w:val="right"/>
    </w:pPr>
    <w:r>
      <w:rPr>
        <w:noProof/>
      </w:rPr>
      <w:drawing>
        <wp:inline distT="0" distB="0" distL="0" distR="0" wp14:anchorId="7D6675E6" wp14:editId="0C4F7E2D">
          <wp:extent cx="857250" cy="342900"/>
          <wp:effectExtent l="0" t="0" r="0" b="0"/>
          <wp:docPr id="229" name="Google Shape;229;p37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" name="Google Shape;229;p37" descr="A close up of a sign&#10;&#10;Description automatically generated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857403" cy="342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1C180" w14:textId="77777777" w:rsidR="00B9073A" w:rsidRDefault="00B9073A" w:rsidP="00895545">
      <w:pPr>
        <w:spacing w:after="0" w:line="240" w:lineRule="auto"/>
      </w:pPr>
      <w:r>
        <w:separator/>
      </w:r>
    </w:p>
  </w:footnote>
  <w:footnote w:type="continuationSeparator" w:id="0">
    <w:p w14:paraId="06A18129" w14:textId="77777777" w:rsidR="00B9073A" w:rsidRDefault="00B9073A" w:rsidP="00895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167EB" w14:textId="62A9B016" w:rsidR="00895545" w:rsidRPr="0080349A" w:rsidRDefault="00895545" w:rsidP="00895545">
    <w:pPr>
      <w:pStyle w:val="Header"/>
      <w:jc w:val="center"/>
      <w:rPr>
        <w:b/>
        <w:bCs/>
        <w:sz w:val="32"/>
        <w:szCs w:val="32"/>
      </w:rPr>
    </w:pPr>
    <w:r w:rsidRPr="0080349A">
      <w:rPr>
        <w:b/>
        <w:bCs/>
        <w:sz w:val="32"/>
        <w:szCs w:val="32"/>
      </w:rPr>
      <w:t>NTN Login Reference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55"/>
    <w:rsid w:val="0000367A"/>
    <w:rsid w:val="00037806"/>
    <w:rsid w:val="00061C3A"/>
    <w:rsid w:val="000910AE"/>
    <w:rsid w:val="000C0E59"/>
    <w:rsid w:val="000D68BC"/>
    <w:rsid w:val="0013760C"/>
    <w:rsid w:val="00196C3A"/>
    <w:rsid w:val="001A1395"/>
    <w:rsid w:val="001A1DEB"/>
    <w:rsid w:val="00214A4B"/>
    <w:rsid w:val="002608AF"/>
    <w:rsid w:val="002C53B8"/>
    <w:rsid w:val="002F20FA"/>
    <w:rsid w:val="00386EA9"/>
    <w:rsid w:val="00397B19"/>
    <w:rsid w:val="00420FA5"/>
    <w:rsid w:val="004E2140"/>
    <w:rsid w:val="004E40B4"/>
    <w:rsid w:val="005A0BA8"/>
    <w:rsid w:val="006557AC"/>
    <w:rsid w:val="006F7AFF"/>
    <w:rsid w:val="00702687"/>
    <w:rsid w:val="00715053"/>
    <w:rsid w:val="007219FD"/>
    <w:rsid w:val="00724787"/>
    <w:rsid w:val="0080349A"/>
    <w:rsid w:val="00846813"/>
    <w:rsid w:val="00895545"/>
    <w:rsid w:val="00897B3D"/>
    <w:rsid w:val="008C0549"/>
    <w:rsid w:val="008D21D9"/>
    <w:rsid w:val="009165CC"/>
    <w:rsid w:val="00921A27"/>
    <w:rsid w:val="009222FF"/>
    <w:rsid w:val="00942826"/>
    <w:rsid w:val="00964EA1"/>
    <w:rsid w:val="00A7639A"/>
    <w:rsid w:val="00A87A75"/>
    <w:rsid w:val="00B07F35"/>
    <w:rsid w:val="00B9073A"/>
    <w:rsid w:val="00BA70AC"/>
    <w:rsid w:val="00BB4B47"/>
    <w:rsid w:val="00C14516"/>
    <w:rsid w:val="00C40967"/>
    <w:rsid w:val="00C55660"/>
    <w:rsid w:val="00D03A55"/>
    <w:rsid w:val="00D10F38"/>
    <w:rsid w:val="00D40579"/>
    <w:rsid w:val="00DC0F39"/>
    <w:rsid w:val="00E362C5"/>
    <w:rsid w:val="00E6359D"/>
    <w:rsid w:val="00EB2D3E"/>
    <w:rsid w:val="00F07D2F"/>
    <w:rsid w:val="00F369E7"/>
    <w:rsid w:val="00F50994"/>
    <w:rsid w:val="00F528A4"/>
    <w:rsid w:val="00F52D99"/>
    <w:rsid w:val="00F76F11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DC3A7"/>
  <w15:chartTrackingRefBased/>
  <w15:docId w15:val="{7309F93D-6784-4092-9C2B-EF50070D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A55"/>
  </w:style>
  <w:style w:type="paragraph" w:styleId="Heading1">
    <w:name w:val="heading 1"/>
    <w:basedOn w:val="Normal"/>
    <w:next w:val="Normal"/>
    <w:link w:val="Heading1Char"/>
    <w:uiPriority w:val="9"/>
    <w:qFormat/>
    <w:rsid w:val="00D03A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A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A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A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A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A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A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A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A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A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A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A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A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A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A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A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A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3A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3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A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3A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3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3A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3A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3A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3A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3A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3A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03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D03A55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8C05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54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95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545"/>
  </w:style>
  <w:style w:type="paragraph" w:styleId="Footer">
    <w:name w:val="footer"/>
    <w:basedOn w:val="Normal"/>
    <w:link w:val="FooterChar"/>
    <w:uiPriority w:val="99"/>
    <w:unhideWhenUsed/>
    <w:rsid w:val="00895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0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ccounts.google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s://www.concursolutions.com/" TargetMode="External"/><Relationship Id="rId10" Type="http://schemas.openxmlformats.org/officeDocument/2006/relationships/hyperlink" Target="https://www.mathkeymatics.com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microsoft365.com/" TargetMode="External"/><Relationship Id="rId14" Type="http://schemas.openxmlformats.org/officeDocument/2006/relationships/hyperlink" Target="https://www.adp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3e4626-d02b-497c-8a8b-4e53effbcb27" xsi:nil="true"/>
    <lcf76f155ced4ddcb4097134ff3c332f xmlns="fc5614b2-0ae6-409a-8bae-e24ac7292a6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FAD9A0AAE6554398DCEE823DC46316" ma:contentTypeVersion="13" ma:contentTypeDescription="Create a new document." ma:contentTypeScope="" ma:versionID="0256e0d0aea40b5cb56d8e21d2c40da2">
  <xsd:schema xmlns:xsd="http://www.w3.org/2001/XMLSchema" xmlns:xs="http://www.w3.org/2001/XMLSchema" xmlns:p="http://schemas.microsoft.com/office/2006/metadata/properties" xmlns:ns2="fc5614b2-0ae6-409a-8bae-e24ac7292a67" xmlns:ns3="8d3e4626-d02b-497c-8a8b-4e53effbcb27" targetNamespace="http://schemas.microsoft.com/office/2006/metadata/properties" ma:root="true" ma:fieldsID="5786aa017f7bde17f4ee1cacd385aa2f" ns2:_="" ns3:_="">
    <xsd:import namespace="fc5614b2-0ae6-409a-8bae-e24ac7292a67"/>
    <xsd:import namespace="8d3e4626-d02b-497c-8a8b-4e53effbc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614b2-0ae6-409a-8bae-e24ac7292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8c2fc5d-07b5-4364-8822-3e50b41957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e4626-d02b-497c-8a8b-4e53effbcb2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658ca69-509d-418c-a01f-d8f16daa8e9d}" ma:internalName="TaxCatchAll" ma:showField="CatchAllData" ma:web="8d3e4626-d02b-497c-8a8b-4e53effbcb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CA01DD-7CDC-4D3C-A0ED-EFCF36CDCA18}">
  <ds:schemaRefs>
    <ds:schemaRef ds:uri="http://schemas.microsoft.com/office/2006/metadata/properties"/>
    <ds:schemaRef ds:uri="http://schemas.microsoft.com/office/infopath/2007/PartnerControls"/>
    <ds:schemaRef ds:uri="8d3e4626-d02b-497c-8a8b-4e53effbcb27"/>
    <ds:schemaRef ds:uri="fc5614b2-0ae6-409a-8bae-e24ac7292a67"/>
  </ds:schemaRefs>
</ds:datastoreItem>
</file>

<file path=customXml/itemProps2.xml><?xml version="1.0" encoding="utf-8"?>
<ds:datastoreItem xmlns:ds="http://schemas.openxmlformats.org/officeDocument/2006/customXml" ds:itemID="{6CFED3A7-F67C-4AE7-8690-72395987C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614b2-0ae6-409a-8bae-e24ac7292a67"/>
    <ds:schemaRef ds:uri="8d3e4626-d02b-497c-8a8b-4e53effbc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C0929-6155-449C-BDEA-7C7501892B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Glover</dc:creator>
  <cp:keywords/>
  <dc:description/>
  <cp:lastModifiedBy>Erica Glover</cp:lastModifiedBy>
  <cp:revision>26</cp:revision>
  <dcterms:created xsi:type="dcterms:W3CDTF">2024-06-12T16:28:00Z</dcterms:created>
  <dcterms:modified xsi:type="dcterms:W3CDTF">2024-07-01T13:06:00Z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0x010100BAFAD9A0AAE6554398DCEE823DC46316</vt:lpwstr>
  </property>
  <property fmtid="{D5CDD505-2E9C-101B-9397-08002B2CF9AE}" pid="3" name="MediaServiceImageTags">
    <vt:lpwstr/>
  </property>
</Properties>
</file>